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0D" w:rsidRDefault="003B403E" w:rsidP="005C04D1">
      <w:pPr>
        <w:ind w:left="8820"/>
        <w:jc w:val="both"/>
        <w:rPr>
          <w:sz w:val="18"/>
          <w:szCs w:val="18"/>
        </w:rPr>
      </w:pPr>
      <w:r w:rsidRPr="007D049A">
        <w:rPr>
          <w:sz w:val="18"/>
          <w:szCs w:val="18"/>
        </w:rPr>
        <w:t>Приложение</w:t>
      </w:r>
      <w:r w:rsidR="00E176E9" w:rsidRPr="007D049A">
        <w:rPr>
          <w:sz w:val="18"/>
          <w:szCs w:val="18"/>
        </w:rPr>
        <w:t xml:space="preserve"> №</w:t>
      </w:r>
      <w:r w:rsidR="007D049A" w:rsidRPr="007D049A">
        <w:rPr>
          <w:sz w:val="18"/>
          <w:szCs w:val="18"/>
        </w:rPr>
        <w:t>2</w:t>
      </w:r>
      <w:r w:rsidRPr="005C04D1">
        <w:rPr>
          <w:sz w:val="18"/>
          <w:szCs w:val="18"/>
        </w:rPr>
        <w:t xml:space="preserve"> к </w:t>
      </w:r>
      <w:r>
        <w:rPr>
          <w:sz w:val="18"/>
          <w:szCs w:val="18"/>
        </w:rPr>
        <w:t xml:space="preserve">приказу </w:t>
      </w:r>
      <w:r w:rsidRPr="005C04D1">
        <w:rPr>
          <w:sz w:val="18"/>
          <w:szCs w:val="18"/>
        </w:rPr>
        <w:t>министерств</w:t>
      </w:r>
      <w:r>
        <w:rPr>
          <w:sz w:val="18"/>
          <w:szCs w:val="18"/>
        </w:rPr>
        <w:t>а</w:t>
      </w:r>
      <w:r w:rsidRPr="005C04D1">
        <w:rPr>
          <w:sz w:val="18"/>
          <w:szCs w:val="18"/>
        </w:rPr>
        <w:t xml:space="preserve"> строительства </w:t>
      </w:r>
    </w:p>
    <w:p w:rsidR="008B590D" w:rsidRDefault="003B403E" w:rsidP="005C04D1">
      <w:pPr>
        <w:ind w:left="8820"/>
        <w:jc w:val="both"/>
        <w:rPr>
          <w:sz w:val="18"/>
          <w:szCs w:val="18"/>
        </w:rPr>
      </w:pPr>
      <w:r w:rsidRPr="005C04D1">
        <w:rPr>
          <w:sz w:val="18"/>
          <w:szCs w:val="18"/>
        </w:rPr>
        <w:t xml:space="preserve">и жилищно-коммунального хозяйства Калужской </w:t>
      </w:r>
    </w:p>
    <w:p w:rsidR="003B403E" w:rsidRPr="005C04D1" w:rsidRDefault="003B403E" w:rsidP="005C04D1">
      <w:pPr>
        <w:ind w:left="8820"/>
        <w:jc w:val="both"/>
        <w:rPr>
          <w:sz w:val="18"/>
          <w:szCs w:val="18"/>
        </w:rPr>
      </w:pPr>
      <w:r w:rsidRPr="005C04D1">
        <w:rPr>
          <w:sz w:val="18"/>
          <w:szCs w:val="18"/>
        </w:rPr>
        <w:t xml:space="preserve">области </w:t>
      </w:r>
      <w:r>
        <w:rPr>
          <w:sz w:val="18"/>
          <w:szCs w:val="18"/>
        </w:rPr>
        <w:t>от «_</w:t>
      </w:r>
      <w:r w:rsidR="00FE3922">
        <w:rPr>
          <w:sz w:val="18"/>
          <w:szCs w:val="18"/>
        </w:rPr>
        <w:softHyphen/>
        <w:t>_</w:t>
      </w:r>
      <w:bookmarkStart w:id="0" w:name="_GoBack"/>
      <w:bookmarkEnd w:id="0"/>
      <w:r>
        <w:rPr>
          <w:sz w:val="18"/>
          <w:szCs w:val="18"/>
        </w:rPr>
        <w:t>__»_______</w:t>
      </w:r>
      <w:r w:rsidR="008B590D">
        <w:rPr>
          <w:sz w:val="18"/>
          <w:szCs w:val="18"/>
        </w:rPr>
        <w:t>______</w:t>
      </w:r>
      <w:r>
        <w:rPr>
          <w:sz w:val="18"/>
          <w:szCs w:val="18"/>
        </w:rPr>
        <w:t>20</w:t>
      </w:r>
      <w:r w:rsidR="008B590D">
        <w:rPr>
          <w:sz w:val="18"/>
          <w:szCs w:val="18"/>
        </w:rPr>
        <w:t>_____</w:t>
      </w:r>
      <w:r>
        <w:rPr>
          <w:sz w:val="18"/>
          <w:szCs w:val="18"/>
        </w:rPr>
        <w:t xml:space="preserve"> №____</w:t>
      </w:r>
      <w:r w:rsidR="008B590D">
        <w:rPr>
          <w:sz w:val="18"/>
          <w:szCs w:val="18"/>
        </w:rPr>
        <w:t>_____</w:t>
      </w:r>
    </w:p>
    <w:p w:rsidR="003B403E" w:rsidRDefault="003B403E" w:rsidP="005C04D1">
      <w:pPr>
        <w:ind w:left="8820"/>
        <w:jc w:val="both"/>
      </w:pPr>
    </w:p>
    <w:p w:rsidR="003B403E" w:rsidRDefault="003B403E" w:rsidP="00B76531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B76531">
        <w:rPr>
          <w:b/>
          <w:bCs/>
          <w:sz w:val="26"/>
          <w:szCs w:val="26"/>
        </w:rPr>
        <w:t>План внутреннего финансового аудита</w:t>
      </w:r>
    </w:p>
    <w:p w:rsidR="003E3106" w:rsidRDefault="003E3106" w:rsidP="00B76531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B76531">
        <w:rPr>
          <w:b/>
          <w:bCs/>
          <w:sz w:val="26"/>
          <w:szCs w:val="26"/>
        </w:rPr>
        <w:t xml:space="preserve">Министерства строительства и жилищно-коммунального хозяйства </w:t>
      </w:r>
      <w:r>
        <w:rPr>
          <w:b/>
          <w:bCs/>
          <w:sz w:val="26"/>
          <w:szCs w:val="26"/>
        </w:rPr>
        <w:t>Калужской области</w:t>
      </w:r>
      <w:r w:rsidRPr="00B76531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_______ год</w:t>
      </w:r>
    </w:p>
    <w:p w:rsidR="003E3106" w:rsidRDefault="003E3106" w:rsidP="00B76531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3E3106" w:rsidRDefault="003E3106" w:rsidP="00B76531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143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977"/>
        <w:gridCol w:w="2552"/>
        <w:gridCol w:w="1842"/>
        <w:gridCol w:w="1560"/>
        <w:gridCol w:w="2268"/>
      </w:tblGrid>
      <w:tr w:rsidR="00A70261" w:rsidRPr="00B76531" w:rsidTr="00A70261">
        <w:tc>
          <w:tcPr>
            <w:tcW w:w="568" w:type="dxa"/>
            <w:vAlign w:val="center"/>
          </w:tcPr>
          <w:p w:rsidR="00A70261" w:rsidRDefault="00A70261" w:rsidP="00B7653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76531">
              <w:rPr>
                <w:b/>
                <w:bCs/>
                <w:sz w:val="22"/>
                <w:szCs w:val="22"/>
              </w:rPr>
              <w:t>№</w:t>
            </w:r>
            <w:r w:rsidRPr="00B76531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7653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653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76531">
              <w:rPr>
                <w:b/>
                <w:bCs/>
                <w:sz w:val="22"/>
                <w:szCs w:val="22"/>
              </w:rPr>
              <w:t>Тема аудиторской</w:t>
            </w:r>
            <w:r w:rsidRPr="00B76531">
              <w:rPr>
                <w:b/>
                <w:bCs/>
                <w:sz w:val="22"/>
                <w:szCs w:val="22"/>
              </w:rPr>
              <w:br/>
              <w:t>проверки</w:t>
            </w:r>
          </w:p>
        </w:tc>
        <w:tc>
          <w:tcPr>
            <w:tcW w:w="2977" w:type="dxa"/>
            <w:vAlign w:val="center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Объект аудита</w:t>
            </w:r>
          </w:p>
        </w:tc>
        <w:tc>
          <w:tcPr>
            <w:tcW w:w="2552" w:type="dxa"/>
            <w:vAlign w:val="center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Субъект бюджетной процедуры</w:t>
            </w:r>
          </w:p>
        </w:tc>
        <w:tc>
          <w:tcPr>
            <w:tcW w:w="1842" w:type="dxa"/>
            <w:vAlign w:val="center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76531">
              <w:rPr>
                <w:b/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1560" w:type="dxa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проведения проверки (месяц)</w:t>
            </w:r>
          </w:p>
        </w:tc>
        <w:tc>
          <w:tcPr>
            <w:tcW w:w="2268" w:type="dxa"/>
            <w:vAlign w:val="center"/>
          </w:tcPr>
          <w:p w:rsidR="00A70261" w:rsidRPr="00B76531" w:rsidRDefault="00A70261" w:rsidP="00B765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76531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A70261" w:rsidRPr="00B76531" w:rsidTr="003E3106">
        <w:trPr>
          <w:trHeight w:val="283"/>
        </w:trPr>
        <w:tc>
          <w:tcPr>
            <w:tcW w:w="568" w:type="dxa"/>
          </w:tcPr>
          <w:p w:rsidR="00A70261" w:rsidRPr="003E3106" w:rsidRDefault="00A70261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3106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A70261" w:rsidRPr="003E3106" w:rsidRDefault="003E3106" w:rsidP="003E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70261" w:rsidRPr="003E3106" w:rsidRDefault="003E3106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A70261" w:rsidRPr="003E3106" w:rsidRDefault="003E3106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A70261" w:rsidRPr="003E3106" w:rsidRDefault="003E3106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70261" w:rsidRPr="003E3106" w:rsidRDefault="003E3106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A70261" w:rsidRPr="003E3106" w:rsidRDefault="003E3106" w:rsidP="003E31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E3106" w:rsidRPr="00B76531" w:rsidTr="00A70261">
        <w:trPr>
          <w:trHeight w:val="510"/>
        </w:trPr>
        <w:tc>
          <w:tcPr>
            <w:tcW w:w="568" w:type="dxa"/>
          </w:tcPr>
          <w:p w:rsidR="003E3106" w:rsidRDefault="003E3106" w:rsidP="005B0440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3E3106" w:rsidRPr="008B590D" w:rsidRDefault="003E3106" w:rsidP="008B20B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106" w:rsidRPr="006C3021" w:rsidRDefault="003E3106" w:rsidP="000C005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106" w:rsidRPr="00B653F4" w:rsidRDefault="003E3106" w:rsidP="00B6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3106" w:rsidRDefault="003E3106" w:rsidP="008B59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3106" w:rsidRDefault="003E3106" w:rsidP="00557C1D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3E3106" w:rsidRPr="00B76531" w:rsidRDefault="003E3106" w:rsidP="00900E98">
            <w:pPr>
              <w:autoSpaceDE w:val="0"/>
              <w:autoSpaceDN w:val="0"/>
              <w:jc w:val="center"/>
            </w:pPr>
          </w:p>
        </w:tc>
      </w:tr>
    </w:tbl>
    <w:p w:rsidR="003B403E" w:rsidRDefault="003B403E"/>
    <w:sectPr w:rsidR="003B403E" w:rsidSect="006C3021">
      <w:pgSz w:w="16838" w:h="11906" w:orient="landscape"/>
      <w:pgMar w:top="454" w:right="96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6"/>
    <w:rsid w:val="00006A30"/>
    <w:rsid w:val="00022585"/>
    <w:rsid w:val="00023890"/>
    <w:rsid w:val="000376E3"/>
    <w:rsid w:val="0003799D"/>
    <w:rsid w:val="00051182"/>
    <w:rsid w:val="0005485A"/>
    <w:rsid w:val="00060613"/>
    <w:rsid w:val="000727D6"/>
    <w:rsid w:val="000935F4"/>
    <w:rsid w:val="000A5A8C"/>
    <w:rsid w:val="000B119D"/>
    <w:rsid w:val="000B6866"/>
    <w:rsid w:val="000C005D"/>
    <w:rsid w:val="000E4B4B"/>
    <w:rsid w:val="00157C4D"/>
    <w:rsid w:val="001725FB"/>
    <w:rsid w:val="001862D4"/>
    <w:rsid w:val="00196828"/>
    <w:rsid w:val="00197344"/>
    <w:rsid w:val="001F5BBB"/>
    <w:rsid w:val="00210070"/>
    <w:rsid w:val="00274B7E"/>
    <w:rsid w:val="00300223"/>
    <w:rsid w:val="00303129"/>
    <w:rsid w:val="0035074C"/>
    <w:rsid w:val="003B3027"/>
    <w:rsid w:val="003B403E"/>
    <w:rsid w:val="003B606B"/>
    <w:rsid w:val="003B6E3A"/>
    <w:rsid w:val="003D088D"/>
    <w:rsid w:val="003E3106"/>
    <w:rsid w:val="00422CD2"/>
    <w:rsid w:val="00425FB7"/>
    <w:rsid w:val="004409BB"/>
    <w:rsid w:val="004421CC"/>
    <w:rsid w:val="00443E4A"/>
    <w:rsid w:val="00444273"/>
    <w:rsid w:val="00452DD7"/>
    <w:rsid w:val="00490377"/>
    <w:rsid w:val="00496C2F"/>
    <w:rsid w:val="004B5726"/>
    <w:rsid w:val="004C4305"/>
    <w:rsid w:val="004C6CA8"/>
    <w:rsid w:val="004D63B6"/>
    <w:rsid w:val="004E0EAE"/>
    <w:rsid w:val="004F3EAA"/>
    <w:rsid w:val="0050110D"/>
    <w:rsid w:val="00507F6C"/>
    <w:rsid w:val="00534A1B"/>
    <w:rsid w:val="00557C1D"/>
    <w:rsid w:val="00574641"/>
    <w:rsid w:val="0059734E"/>
    <w:rsid w:val="005A427D"/>
    <w:rsid w:val="005C04D1"/>
    <w:rsid w:val="005D26CE"/>
    <w:rsid w:val="005E3755"/>
    <w:rsid w:val="005E3C68"/>
    <w:rsid w:val="005F7AD7"/>
    <w:rsid w:val="00606EEB"/>
    <w:rsid w:val="0062017C"/>
    <w:rsid w:val="00625B74"/>
    <w:rsid w:val="00636DDF"/>
    <w:rsid w:val="00655A1F"/>
    <w:rsid w:val="00667FA4"/>
    <w:rsid w:val="00680E91"/>
    <w:rsid w:val="006957C6"/>
    <w:rsid w:val="00696D8F"/>
    <w:rsid w:val="006B2087"/>
    <w:rsid w:val="006C3021"/>
    <w:rsid w:val="006D12DA"/>
    <w:rsid w:val="006F6DD3"/>
    <w:rsid w:val="0070420C"/>
    <w:rsid w:val="0073572B"/>
    <w:rsid w:val="00762D02"/>
    <w:rsid w:val="00767C67"/>
    <w:rsid w:val="007C17E6"/>
    <w:rsid w:val="007D049A"/>
    <w:rsid w:val="0080154E"/>
    <w:rsid w:val="00821256"/>
    <w:rsid w:val="00835989"/>
    <w:rsid w:val="00844929"/>
    <w:rsid w:val="00854C41"/>
    <w:rsid w:val="0087146A"/>
    <w:rsid w:val="0087610B"/>
    <w:rsid w:val="00891D48"/>
    <w:rsid w:val="008A0769"/>
    <w:rsid w:val="008A6238"/>
    <w:rsid w:val="008B20BC"/>
    <w:rsid w:val="008B590D"/>
    <w:rsid w:val="008F4A59"/>
    <w:rsid w:val="008F555C"/>
    <w:rsid w:val="008F645F"/>
    <w:rsid w:val="00900FDC"/>
    <w:rsid w:val="00923166"/>
    <w:rsid w:val="00932C13"/>
    <w:rsid w:val="00963066"/>
    <w:rsid w:val="00963221"/>
    <w:rsid w:val="0096323F"/>
    <w:rsid w:val="00963ADB"/>
    <w:rsid w:val="00966ADE"/>
    <w:rsid w:val="00972500"/>
    <w:rsid w:val="00993547"/>
    <w:rsid w:val="009C32EF"/>
    <w:rsid w:val="009C3CEC"/>
    <w:rsid w:val="009D31D2"/>
    <w:rsid w:val="009E2471"/>
    <w:rsid w:val="009F14BF"/>
    <w:rsid w:val="00A14281"/>
    <w:rsid w:val="00A1440B"/>
    <w:rsid w:val="00A17C10"/>
    <w:rsid w:val="00A31BA4"/>
    <w:rsid w:val="00A5198A"/>
    <w:rsid w:val="00A67FA5"/>
    <w:rsid w:val="00A70261"/>
    <w:rsid w:val="00A80F4C"/>
    <w:rsid w:val="00AF0FB8"/>
    <w:rsid w:val="00B032DC"/>
    <w:rsid w:val="00B33A54"/>
    <w:rsid w:val="00B653F4"/>
    <w:rsid w:val="00B67290"/>
    <w:rsid w:val="00B76531"/>
    <w:rsid w:val="00B820D4"/>
    <w:rsid w:val="00BA11F3"/>
    <w:rsid w:val="00BA64D1"/>
    <w:rsid w:val="00BB3AAE"/>
    <w:rsid w:val="00BB3AF4"/>
    <w:rsid w:val="00C031DE"/>
    <w:rsid w:val="00C209B8"/>
    <w:rsid w:val="00C51F96"/>
    <w:rsid w:val="00C524D6"/>
    <w:rsid w:val="00C96A68"/>
    <w:rsid w:val="00CA77C2"/>
    <w:rsid w:val="00CB3533"/>
    <w:rsid w:val="00CB412E"/>
    <w:rsid w:val="00CC407B"/>
    <w:rsid w:val="00CF049F"/>
    <w:rsid w:val="00CF38A6"/>
    <w:rsid w:val="00D05F60"/>
    <w:rsid w:val="00D246BD"/>
    <w:rsid w:val="00D30A2B"/>
    <w:rsid w:val="00D46499"/>
    <w:rsid w:val="00D6291F"/>
    <w:rsid w:val="00D633E1"/>
    <w:rsid w:val="00D731F4"/>
    <w:rsid w:val="00D77D84"/>
    <w:rsid w:val="00D814FA"/>
    <w:rsid w:val="00D83BAE"/>
    <w:rsid w:val="00DB2583"/>
    <w:rsid w:val="00E05CB7"/>
    <w:rsid w:val="00E12BD5"/>
    <w:rsid w:val="00E176E9"/>
    <w:rsid w:val="00E42B4F"/>
    <w:rsid w:val="00E53B78"/>
    <w:rsid w:val="00E7328F"/>
    <w:rsid w:val="00E8663E"/>
    <w:rsid w:val="00E87AFA"/>
    <w:rsid w:val="00E920D3"/>
    <w:rsid w:val="00EA7BD7"/>
    <w:rsid w:val="00EB0244"/>
    <w:rsid w:val="00EB314E"/>
    <w:rsid w:val="00EC5A9B"/>
    <w:rsid w:val="00EC794A"/>
    <w:rsid w:val="00ED5747"/>
    <w:rsid w:val="00EF73D6"/>
    <w:rsid w:val="00F006DF"/>
    <w:rsid w:val="00F10443"/>
    <w:rsid w:val="00F1217B"/>
    <w:rsid w:val="00F17CF5"/>
    <w:rsid w:val="00F30060"/>
    <w:rsid w:val="00F56B47"/>
    <w:rsid w:val="00F67B90"/>
    <w:rsid w:val="00F83303"/>
    <w:rsid w:val="00F90E31"/>
    <w:rsid w:val="00F93D74"/>
    <w:rsid w:val="00F95630"/>
    <w:rsid w:val="00FA20AA"/>
    <w:rsid w:val="00FE0898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министерства строительства и жилищно-коммунального хозяйства Калужской области от «___»_______2016 №____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министерства строительства и жилищно-коммунального хозяйства Калужской области от «___»_______2016 №____</dc:title>
  <dc:creator>Ковалева Ю.В.</dc:creator>
  <cp:lastModifiedBy>Алдушкина З.В.</cp:lastModifiedBy>
  <cp:revision>21</cp:revision>
  <cp:lastPrinted>2020-09-25T08:43:00Z</cp:lastPrinted>
  <dcterms:created xsi:type="dcterms:W3CDTF">2018-11-02T12:21:00Z</dcterms:created>
  <dcterms:modified xsi:type="dcterms:W3CDTF">2020-12-24T06:45:00Z</dcterms:modified>
</cp:coreProperties>
</file>